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3FCB" w14:textId="77777777" w:rsidR="00163036" w:rsidRPr="00163036" w:rsidRDefault="00163036" w:rsidP="0016303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5A4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78116F" w14:textId="77777777" w:rsidR="00163036" w:rsidRDefault="00F42A4B" w:rsidP="0016303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3036" w:rsidRPr="00695A41"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  <w:r w:rsidR="00163036">
        <w:rPr>
          <w:rFonts w:ascii="Times New Roman" w:hAnsi="Times New Roman" w:cs="Times New Roman"/>
          <w:b/>
          <w:sz w:val="32"/>
          <w:szCs w:val="32"/>
        </w:rPr>
        <w:t xml:space="preserve"> коррекционного </w:t>
      </w:r>
      <w:r w:rsidR="00163036" w:rsidRPr="00163036">
        <w:rPr>
          <w:rFonts w:ascii="Times New Roman" w:hAnsi="Times New Roman" w:cs="Times New Roman"/>
          <w:b/>
          <w:sz w:val="32"/>
          <w:szCs w:val="32"/>
        </w:rPr>
        <w:t xml:space="preserve"> занятия</w:t>
      </w:r>
      <w:r w:rsidR="00163036">
        <w:rPr>
          <w:rFonts w:ascii="Times New Roman" w:hAnsi="Times New Roman" w:cs="Times New Roman"/>
          <w:b/>
          <w:sz w:val="32"/>
          <w:szCs w:val="32"/>
        </w:rPr>
        <w:t xml:space="preserve"> по ФГОС</w:t>
      </w:r>
      <w:r w:rsidR="00163036">
        <w:rPr>
          <w:rFonts w:ascii="Times New Roman" w:hAnsi="Times New Roman" w:cs="Times New Roman"/>
          <w:sz w:val="32"/>
          <w:szCs w:val="32"/>
        </w:rPr>
        <w:t xml:space="preserve"> </w:t>
      </w:r>
      <w:r w:rsidR="00163036" w:rsidRPr="00695A4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6419C20" w14:textId="77777777" w:rsidR="00163036" w:rsidRPr="00163036" w:rsidRDefault="00163036" w:rsidP="0016303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695A41">
        <w:rPr>
          <w:rFonts w:ascii="Times New Roman" w:hAnsi="Times New Roman" w:cs="Times New Roman"/>
          <w:sz w:val="32"/>
          <w:szCs w:val="32"/>
        </w:rPr>
        <w:t>на зрительное восприятие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5A41">
        <w:rPr>
          <w:rFonts w:ascii="Times New Roman" w:hAnsi="Times New Roman" w:cs="Times New Roman"/>
          <w:sz w:val="32"/>
          <w:szCs w:val="32"/>
        </w:rPr>
        <w:t xml:space="preserve"> и ориентиро</w:t>
      </w:r>
      <w:r>
        <w:rPr>
          <w:rFonts w:ascii="Times New Roman" w:hAnsi="Times New Roman" w:cs="Times New Roman"/>
          <w:sz w:val="32"/>
          <w:szCs w:val="32"/>
        </w:rPr>
        <w:t>вку в пространстве и во времени)</w:t>
      </w:r>
    </w:p>
    <w:p w14:paraId="7E0F586E" w14:textId="77777777" w:rsidR="00F42A4B" w:rsidRPr="00695A41" w:rsidRDefault="00F42A4B" w:rsidP="00F42A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696E25">
        <w:rPr>
          <w:rFonts w:ascii="Times New Roman" w:hAnsi="Times New Roman" w:cs="Times New Roman"/>
          <w:sz w:val="28"/>
          <w:szCs w:val="28"/>
        </w:rPr>
        <w:t xml:space="preserve">:  </w:t>
      </w:r>
      <w:r w:rsidRPr="00695A41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695A41">
        <w:rPr>
          <w:rFonts w:ascii="Times New Roman" w:hAnsi="Times New Roman" w:cs="Times New Roman"/>
          <w:b/>
          <w:sz w:val="28"/>
          <w:szCs w:val="28"/>
        </w:rPr>
        <w:t>Лес – полон сказок и чудес»</w:t>
      </w:r>
    </w:p>
    <w:p w14:paraId="2DC067E0" w14:textId="0062FF78" w:rsidR="00F42A4B" w:rsidRPr="00695A41" w:rsidRDefault="00725CB0" w:rsidP="00F42A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345BE4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, ребенок-инвалид, занимается индивидуально</w:t>
      </w:r>
    </w:p>
    <w:p w14:paraId="495DD637" w14:textId="77777777" w:rsidR="00F42A4B" w:rsidRPr="00696E25" w:rsidRDefault="00F42A4B" w:rsidP="00F42A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6E2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FEFCDA7" w14:textId="77777777" w:rsidR="00F42A4B" w:rsidRDefault="00F42A4B" w:rsidP="00F42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25">
        <w:rPr>
          <w:rFonts w:ascii="Times New Roman" w:hAnsi="Times New Roman" w:cs="Times New Roman"/>
          <w:sz w:val="28"/>
          <w:szCs w:val="28"/>
        </w:rPr>
        <w:t>Обучающие:</w:t>
      </w:r>
    </w:p>
    <w:p w14:paraId="1DB1590F" w14:textId="77777777" w:rsidR="00F42A4B" w:rsidRDefault="00F42A4B" w:rsidP="00F42A4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A41">
        <w:rPr>
          <w:rFonts w:ascii="Times New Roman" w:hAnsi="Times New Roman" w:cs="Times New Roman"/>
          <w:sz w:val="28"/>
          <w:szCs w:val="28"/>
        </w:rPr>
        <w:t>Закреплять знания детей о деревьях, птицах, диких животных.</w:t>
      </w:r>
    </w:p>
    <w:p w14:paraId="37B262AD" w14:textId="77777777" w:rsidR="00F42A4B" w:rsidRPr="00695A41" w:rsidRDefault="00F42A4B" w:rsidP="00F42A4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A41">
        <w:rPr>
          <w:rFonts w:ascii="Times New Roman" w:hAnsi="Times New Roman" w:cs="Times New Roman"/>
          <w:sz w:val="28"/>
          <w:szCs w:val="28"/>
        </w:rPr>
        <w:t>Закреплять зрительное восприятие (узнавание и называние предметов в силуэтном, контурном изображении).</w:t>
      </w:r>
    </w:p>
    <w:p w14:paraId="51805299" w14:textId="77777777" w:rsidR="00F42A4B" w:rsidRPr="00696E25" w:rsidRDefault="00F42A4B" w:rsidP="00F42A4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2EDA9EC" w14:textId="77777777" w:rsidR="00F42A4B" w:rsidRDefault="00F42A4B" w:rsidP="00F42A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5A41">
        <w:rPr>
          <w:rFonts w:ascii="Times New Roman" w:hAnsi="Times New Roman" w:cs="Times New Roman"/>
          <w:sz w:val="28"/>
          <w:szCs w:val="28"/>
        </w:rPr>
        <w:t>Коррекционно – развивающие:</w:t>
      </w:r>
    </w:p>
    <w:p w14:paraId="329CA39E" w14:textId="77777777" w:rsidR="00F42A4B" w:rsidRPr="00695A41" w:rsidRDefault="00F42A4B" w:rsidP="00F42A4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A41">
        <w:rPr>
          <w:rFonts w:ascii="Times New Roman" w:hAnsi="Times New Roman" w:cs="Times New Roman"/>
          <w:sz w:val="28"/>
          <w:szCs w:val="28"/>
        </w:rPr>
        <w:t>Развивать ориентировку в пространстве и во времени.</w:t>
      </w:r>
    </w:p>
    <w:p w14:paraId="3E3DB8EB" w14:textId="77777777" w:rsidR="00F42A4B" w:rsidRPr="00695A41" w:rsidRDefault="00F42A4B" w:rsidP="00F42A4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A41">
        <w:rPr>
          <w:rFonts w:ascii="Times New Roman" w:hAnsi="Times New Roman" w:cs="Times New Roman"/>
          <w:sz w:val="28"/>
          <w:szCs w:val="28"/>
        </w:rPr>
        <w:t>Развивать зрительные, слуховые, тактильно- кинестетические способы познания окружающего мира.</w:t>
      </w:r>
    </w:p>
    <w:p w14:paraId="60EBE503" w14:textId="77777777" w:rsidR="00F42A4B" w:rsidRPr="00695A41" w:rsidRDefault="00F42A4B" w:rsidP="00F42A4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A41">
        <w:rPr>
          <w:rFonts w:ascii="Times New Roman" w:hAnsi="Times New Roman" w:cs="Times New Roman"/>
          <w:sz w:val="28"/>
          <w:szCs w:val="28"/>
        </w:rPr>
        <w:t>Развивать мелкую и крупную моторику.</w:t>
      </w:r>
    </w:p>
    <w:p w14:paraId="54BD9588" w14:textId="77777777" w:rsidR="00F42A4B" w:rsidRPr="00695A41" w:rsidRDefault="00F42A4B" w:rsidP="00F42A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1E5C66" w14:textId="77777777" w:rsidR="00F42A4B" w:rsidRDefault="00F42A4B" w:rsidP="00F42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41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14:paraId="0FCB6E4E" w14:textId="77777777" w:rsidR="00F42A4B" w:rsidRDefault="00F42A4B" w:rsidP="00F42A4B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41">
        <w:rPr>
          <w:rFonts w:ascii="Times New Roman" w:hAnsi="Times New Roman" w:cs="Times New Roman"/>
          <w:sz w:val="28"/>
          <w:szCs w:val="28"/>
        </w:rPr>
        <w:t>Закреплять умение правильно вести себя в природе и в обществе.</w:t>
      </w:r>
    </w:p>
    <w:p w14:paraId="0A535120" w14:textId="77777777" w:rsidR="00F42A4B" w:rsidRPr="00695A41" w:rsidRDefault="00F42A4B" w:rsidP="00F42A4B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41">
        <w:rPr>
          <w:rFonts w:ascii="Times New Roman" w:hAnsi="Times New Roman" w:cs="Times New Roman"/>
          <w:sz w:val="28"/>
          <w:szCs w:val="28"/>
        </w:rPr>
        <w:t>Воспитывать желание помочь, умение радоваться своим успехам и успехам других.</w:t>
      </w:r>
    </w:p>
    <w:p w14:paraId="395BE13D" w14:textId="77777777" w:rsidR="00F42A4B" w:rsidRPr="00695A41" w:rsidRDefault="00F42A4B" w:rsidP="00F42A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4DCA5DF" w14:textId="77777777" w:rsidR="00F42A4B" w:rsidRPr="00AF38D0" w:rsidRDefault="00F42A4B" w:rsidP="00F42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F38D0">
        <w:rPr>
          <w:rFonts w:ascii="Times New Roman" w:hAnsi="Times New Roman" w:cs="Times New Roman"/>
          <w:sz w:val="28"/>
          <w:szCs w:val="28"/>
        </w:rPr>
        <w:t>белка (мягкая игрушка), дидактические игры, карточки «Правила поведения в лесу», лента тропинки (наполненная камнями, песком, травой).</w:t>
      </w:r>
    </w:p>
    <w:p w14:paraId="6FD42524" w14:textId="77777777" w:rsidR="00F42A4B" w:rsidRDefault="00F42A4B" w:rsidP="00F42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A1BAB5" w14:textId="77777777" w:rsidR="00F42A4B" w:rsidRPr="00D31BA8" w:rsidRDefault="00F42A4B" w:rsidP="00F42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62"/>
        <w:gridCol w:w="1276"/>
        <w:gridCol w:w="3686"/>
        <w:gridCol w:w="3259"/>
        <w:gridCol w:w="2976"/>
      </w:tblGrid>
      <w:tr w:rsidR="00F42A4B" w:rsidRPr="00696E25" w14:paraId="152C9F08" w14:textId="77777777" w:rsidTr="00185F26">
        <w:trPr>
          <w:trHeight w:val="666"/>
        </w:trPr>
        <w:tc>
          <w:tcPr>
            <w:tcW w:w="4962" w:type="dxa"/>
            <w:vMerge w:val="restart"/>
          </w:tcPr>
          <w:p w14:paraId="2F84897F" w14:textId="77777777" w:rsidR="00F42A4B" w:rsidRPr="006C6893" w:rsidRDefault="00F42A4B" w:rsidP="00185F2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8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  <w:p w14:paraId="0A9B9B84" w14:textId="77777777" w:rsidR="00F42A4B" w:rsidRPr="006C6893" w:rsidRDefault="00F42A4B" w:rsidP="00EA347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9CA48" w14:textId="77777777" w:rsidR="00F42A4B" w:rsidRPr="006C6893" w:rsidRDefault="00F42A4B" w:rsidP="00185F2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C1EFE5" w14:textId="77777777" w:rsidR="00F42A4B" w:rsidRPr="006C6893" w:rsidRDefault="00F42A4B" w:rsidP="00185F2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051CDF77" w14:textId="77777777" w:rsidR="00F42A4B" w:rsidRPr="006C6893" w:rsidRDefault="00F42A4B" w:rsidP="00185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89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14:paraId="3FB57F58" w14:textId="77777777" w:rsidR="00F42A4B" w:rsidRPr="006C6893" w:rsidRDefault="00F42A4B" w:rsidP="00185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893">
              <w:rPr>
                <w:rFonts w:ascii="Times New Roman" w:hAnsi="Times New Roman" w:cs="Times New Roman"/>
                <w:b/>
                <w:sz w:val="24"/>
                <w:szCs w:val="24"/>
              </w:rPr>
              <w:t>для этапа</w:t>
            </w:r>
          </w:p>
        </w:tc>
        <w:tc>
          <w:tcPr>
            <w:tcW w:w="9921" w:type="dxa"/>
            <w:gridSpan w:val="3"/>
          </w:tcPr>
          <w:p w14:paraId="30E325C4" w14:textId="77777777" w:rsidR="00F42A4B" w:rsidRPr="006C6893" w:rsidRDefault="00F42A4B" w:rsidP="00185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893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Интегративные качества дошкольника</w:t>
            </w:r>
          </w:p>
        </w:tc>
      </w:tr>
      <w:tr w:rsidR="00F42A4B" w:rsidRPr="00696E25" w14:paraId="5E90788C" w14:textId="77777777" w:rsidTr="00185F26">
        <w:trPr>
          <w:trHeight w:val="887"/>
        </w:trPr>
        <w:tc>
          <w:tcPr>
            <w:tcW w:w="4962" w:type="dxa"/>
            <w:vMerge/>
          </w:tcPr>
          <w:p w14:paraId="6BDDACAD" w14:textId="77777777" w:rsidR="00F42A4B" w:rsidRPr="006C6893" w:rsidRDefault="00F42A4B" w:rsidP="0018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2366096" w14:textId="77777777" w:rsidR="00F42A4B" w:rsidRPr="006C6893" w:rsidRDefault="00F42A4B" w:rsidP="00185F26">
            <w:pPr>
              <w:widowControl w:val="0"/>
              <w:autoSpaceDE w:val="0"/>
              <w:autoSpaceDN w:val="0"/>
              <w:adjustRightInd w:val="0"/>
              <w:spacing w:line="301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241828" w14:textId="77777777" w:rsidR="00F42A4B" w:rsidRPr="006C6893" w:rsidRDefault="00F42A4B" w:rsidP="00185F2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89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62BFA32D" w14:textId="77777777" w:rsidR="00F42A4B" w:rsidRPr="006C6893" w:rsidRDefault="00F42A4B" w:rsidP="00185F26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893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интегративные</w:t>
            </w:r>
          </w:p>
          <w:p w14:paraId="6CE3DDDF" w14:textId="77777777" w:rsidR="00F42A4B" w:rsidRPr="006C6893" w:rsidRDefault="00F42A4B" w:rsidP="00185F2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89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3259" w:type="dxa"/>
          </w:tcPr>
          <w:p w14:paraId="7CC39CC2" w14:textId="77777777" w:rsidR="00F42A4B" w:rsidRPr="006C6893" w:rsidRDefault="00F42A4B" w:rsidP="00185F26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8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14:paraId="7761BC47" w14:textId="77777777" w:rsidR="00F42A4B" w:rsidRPr="006C6893" w:rsidRDefault="00F42A4B" w:rsidP="00185F2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893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интегративные</w:t>
            </w:r>
          </w:p>
          <w:p w14:paraId="7B80EF18" w14:textId="77777777" w:rsidR="00F42A4B" w:rsidRPr="006C6893" w:rsidRDefault="00F42A4B" w:rsidP="00185F26">
            <w:pPr>
              <w:widowControl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89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2976" w:type="dxa"/>
          </w:tcPr>
          <w:p w14:paraId="1C615CF0" w14:textId="77777777" w:rsidR="00F42A4B" w:rsidRPr="006C6893" w:rsidRDefault="00F42A4B" w:rsidP="00185F26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89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14:paraId="5E372858" w14:textId="77777777" w:rsidR="00F42A4B" w:rsidRPr="006C6893" w:rsidRDefault="00F42A4B" w:rsidP="00185F26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893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интегративные</w:t>
            </w:r>
          </w:p>
          <w:p w14:paraId="0513AAEA" w14:textId="77777777" w:rsidR="00F42A4B" w:rsidRPr="006C6893" w:rsidRDefault="00F42A4B" w:rsidP="00185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89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</w:tr>
      <w:tr w:rsidR="00F42A4B" w:rsidRPr="00696E25" w14:paraId="40E58E51" w14:textId="77777777" w:rsidTr="00185F26">
        <w:trPr>
          <w:trHeight w:val="314"/>
        </w:trPr>
        <w:tc>
          <w:tcPr>
            <w:tcW w:w="4962" w:type="dxa"/>
          </w:tcPr>
          <w:p w14:paraId="676D6CC5" w14:textId="77777777" w:rsidR="00F42A4B" w:rsidRPr="00696E25" w:rsidRDefault="00F42A4B" w:rsidP="00185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25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14:paraId="6BF2C091" w14:textId="77777777" w:rsidR="00F42A4B" w:rsidRPr="009225BB" w:rsidRDefault="00F42A4B" w:rsidP="00F42A4B">
            <w:pPr>
              <w:pStyle w:val="a4"/>
              <w:numPr>
                <w:ilvl w:val="0"/>
                <w:numId w:val="2"/>
              </w:numPr>
              <w:tabs>
                <w:tab w:val="left" w:pos="264"/>
              </w:tabs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D0">
              <w:rPr>
                <w:rFonts w:ascii="Times New Roman" w:hAnsi="Times New Roman" w:cs="Times New Roman"/>
                <w:sz w:val="28"/>
                <w:szCs w:val="28"/>
              </w:rPr>
              <w:t>Приветствие «Давайте поздороваемся».</w:t>
            </w:r>
          </w:p>
          <w:p w14:paraId="5AD2764E" w14:textId="77777777" w:rsidR="00F42A4B" w:rsidRPr="00EF701E" w:rsidRDefault="00F42A4B" w:rsidP="00F42A4B">
            <w:pPr>
              <w:pStyle w:val="a4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D0">
              <w:rPr>
                <w:rFonts w:ascii="Times New Roman" w:hAnsi="Times New Roman" w:cs="Times New Roman"/>
                <w:sz w:val="28"/>
                <w:szCs w:val="28"/>
              </w:rPr>
              <w:t xml:space="preserve">Словесная игра </w:t>
            </w:r>
          </w:p>
          <w:p w14:paraId="57118373" w14:textId="77777777" w:rsidR="00F42A4B" w:rsidRDefault="00F42A4B" w:rsidP="00185F26">
            <w:pPr>
              <w:pStyle w:val="a4"/>
              <w:tabs>
                <w:tab w:val="left" w:pos="26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D0">
              <w:rPr>
                <w:rFonts w:ascii="Times New Roman" w:hAnsi="Times New Roman" w:cs="Times New Roman"/>
                <w:sz w:val="28"/>
                <w:szCs w:val="28"/>
              </w:rPr>
              <w:t>«Аквариум».</w:t>
            </w:r>
          </w:p>
          <w:p w14:paraId="55ECA8F2" w14:textId="77777777" w:rsidR="00F42A4B" w:rsidRPr="00AF38D0" w:rsidRDefault="00F42A4B" w:rsidP="00185F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D0">
              <w:rPr>
                <w:rFonts w:ascii="Times New Roman" w:hAnsi="Times New Roman" w:cs="Times New Roman"/>
                <w:sz w:val="28"/>
                <w:szCs w:val="28"/>
              </w:rPr>
              <w:t>Вопросы для игры:</w:t>
            </w:r>
          </w:p>
          <w:p w14:paraId="731A2168" w14:textId="77777777" w:rsidR="00725CB0" w:rsidRDefault="00725CB0" w:rsidP="00F15739">
            <w:pPr>
              <w:pStyle w:val="a4"/>
              <w:numPr>
                <w:ilvl w:val="0"/>
                <w:numId w:val="3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B0">
              <w:rPr>
                <w:rFonts w:ascii="Times New Roman" w:hAnsi="Times New Roman" w:cs="Times New Roman"/>
                <w:sz w:val="24"/>
                <w:szCs w:val="24"/>
              </w:rPr>
              <w:t>Сколько ты знаешь дней недели?</w:t>
            </w:r>
          </w:p>
          <w:p w14:paraId="4C807649" w14:textId="77777777" w:rsidR="00F42A4B" w:rsidRPr="00725CB0" w:rsidRDefault="00725CB0" w:rsidP="00F15739">
            <w:pPr>
              <w:pStyle w:val="a4"/>
              <w:numPr>
                <w:ilvl w:val="0"/>
                <w:numId w:val="3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 </w:t>
            </w:r>
            <w:r w:rsidR="00F42A4B" w:rsidRPr="00725CB0">
              <w:rPr>
                <w:rFonts w:ascii="Times New Roman" w:hAnsi="Times New Roman" w:cs="Times New Roman"/>
                <w:sz w:val="24"/>
                <w:szCs w:val="24"/>
              </w:rPr>
              <w:t>их по порядку.</w:t>
            </w:r>
          </w:p>
          <w:p w14:paraId="7746B0BF" w14:textId="77777777" w:rsidR="00F42A4B" w:rsidRPr="00D1214C" w:rsidRDefault="00725CB0" w:rsidP="00F42A4B">
            <w:pPr>
              <w:pStyle w:val="a4"/>
              <w:numPr>
                <w:ilvl w:val="0"/>
                <w:numId w:val="3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времена года вы знаешь</w:t>
            </w:r>
            <w:r w:rsidR="00F42A4B" w:rsidRPr="00D121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DF7949B" w14:textId="77777777" w:rsidR="00F42A4B" w:rsidRPr="00D1214C" w:rsidRDefault="00725CB0" w:rsidP="00F42A4B">
            <w:pPr>
              <w:pStyle w:val="a4"/>
              <w:numPr>
                <w:ilvl w:val="0"/>
                <w:numId w:val="3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</w:t>
            </w:r>
            <w:r w:rsidR="00F42A4B" w:rsidRPr="00D1214C">
              <w:rPr>
                <w:rFonts w:ascii="Times New Roman" w:hAnsi="Times New Roman" w:cs="Times New Roman"/>
                <w:sz w:val="24"/>
                <w:szCs w:val="24"/>
              </w:rPr>
              <w:t xml:space="preserve"> их по порядку.</w:t>
            </w:r>
          </w:p>
          <w:p w14:paraId="4E0CFD03" w14:textId="77777777" w:rsidR="00F42A4B" w:rsidRPr="00D1214C" w:rsidRDefault="00F42A4B" w:rsidP="00F42A4B">
            <w:pPr>
              <w:pStyle w:val="a4"/>
              <w:numPr>
                <w:ilvl w:val="0"/>
                <w:numId w:val="3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4C">
              <w:rPr>
                <w:rFonts w:ascii="Times New Roman" w:hAnsi="Times New Roman" w:cs="Times New Roman"/>
                <w:sz w:val="24"/>
                <w:szCs w:val="24"/>
              </w:rPr>
              <w:t xml:space="preserve">Сколько месяцев в году? </w:t>
            </w:r>
          </w:p>
          <w:p w14:paraId="63533BEC" w14:textId="77777777" w:rsidR="00F42A4B" w:rsidRPr="00D1214C" w:rsidRDefault="00F42A4B" w:rsidP="00F42A4B">
            <w:pPr>
              <w:pStyle w:val="a4"/>
              <w:numPr>
                <w:ilvl w:val="0"/>
                <w:numId w:val="3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4C">
              <w:rPr>
                <w:rFonts w:ascii="Times New Roman" w:hAnsi="Times New Roman" w:cs="Times New Roman"/>
                <w:sz w:val="24"/>
                <w:szCs w:val="24"/>
              </w:rPr>
              <w:t>С какого месяца начинается год?</w:t>
            </w:r>
          </w:p>
          <w:p w14:paraId="0B2EB2CA" w14:textId="77777777" w:rsidR="00F42A4B" w:rsidRPr="00D1214C" w:rsidRDefault="00F42A4B" w:rsidP="00F42A4B">
            <w:pPr>
              <w:pStyle w:val="a4"/>
              <w:numPr>
                <w:ilvl w:val="0"/>
                <w:numId w:val="3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4C">
              <w:rPr>
                <w:rFonts w:ascii="Times New Roman" w:hAnsi="Times New Roman" w:cs="Times New Roman"/>
                <w:sz w:val="24"/>
                <w:szCs w:val="24"/>
              </w:rPr>
              <w:t xml:space="preserve"> Какое сейчас время года? </w:t>
            </w:r>
          </w:p>
          <w:p w14:paraId="198DB1FF" w14:textId="77777777" w:rsidR="00F42A4B" w:rsidRPr="00D1214C" w:rsidRDefault="00725CB0" w:rsidP="00F42A4B">
            <w:pPr>
              <w:pStyle w:val="a4"/>
              <w:numPr>
                <w:ilvl w:val="0"/>
                <w:numId w:val="3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r w:rsidR="00F42A4B" w:rsidRPr="00D1214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явления этого времени года.</w:t>
            </w:r>
          </w:p>
          <w:p w14:paraId="6BF24978" w14:textId="77777777" w:rsidR="00F42A4B" w:rsidRPr="00D1214C" w:rsidRDefault="00F42A4B" w:rsidP="00F42A4B">
            <w:pPr>
              <w:pStyle w:val="a4"/>
              <w:numPr>
                <w:ilvl w:val="0"/>
                <w:numId w:val="3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4C">
              <w:rPr>
                <w:rFonts w:ascii="Times New Roman" w:hAnsi="Times New Roman" w:cs="Times New Roman"/>
                <w:sz w:val="24"/>
                <w:szCs w:val="24"/>
              </w:rPr>
              <w:t>Все люди любят путешествовать, посещать интересные места. Куда можно отправиться в путешествие?</w:t>
            </w:r>
          </w:p>
          <w:p w14:paraId="48F96586" w14:textId="77777777" w:rsidR="00F42A4B" w:rsidRPr="00D1214C" w:rsidRDefault="00F42A4B" w:rsidP="00F42A4B">
            <w:pPr>
              <w:pStyle w:val="a4"/>
              <w:numPr>
                <w:ilvl w:val="0"/>
                <w:numId w:val="3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25CB0">
              <w:rPr>
                <w:rFonts w:ascii="Times New Roman" w:hAnsi="Times New Roman" w:cs="Times New Roman"/>
                <w:sz w:val="24"/>
                <w:szCs w:val="24"/>
              </w:rPr>
              <w:t xml:space="preserve"> хочешь</w:t>
            </w:r>
            <w:r w:rsidRPr="00D1214C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отправиться в лес?</w:t>
            </w:r>
          </w:p>
          <w:p w14:paraId="22B892EF" w14:textId="77777777" w:rsidR="00F42A4B" w:rsidRPr="00AD07CB" w:rsidRDefault="00F42A4B" w:rsidP="00F42A4B">
            <w:pPr>
              <w:pStyle w:val="a4"/>
              <w:numPr>
                <w:ilvl w:val="0"/>
                <w:numId w:val="3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14C">
              <w:rPr>
                <w:rFonts w:ascii="Times New Roman" w:hAnsi="Times New Roman" w:cs="Times New Roman"/>
                <w:sz w:val="24"/>
                <w:szCs w:val="24"/>
              </w:rPr>
              <w:t xml:space="preserve"> В лесу могут встретиться различные препятствия, сможете ли вы их преодолеть?</w:t>
            </w:r>
          </w:p>
        </w:tc>
        <w:tc>
          <w:tcPr>
            <w:tcW w:w="1276" w:type="dxa"/>
          </w:tcPr>
          <w:p w14:paraId="1DE998B8" w14:textId="77777777" w:rsidR="00F42A4B" w:rsidRDefault="00F42A4B" w:rsidP="0018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47FAC" w14:textId="77777777" w:rsidR="00F42A4B" w:rsidRDefault="00F42A4B" w:rsidP="0018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696E25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14:paraId="4CF29F22" w14:textId="77777777" w:rsidR="00F42A4B" w:rsidRDefault="00F42A4B" w:rsidP="00185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FB74B" w14:textId="77777777" w:rsidR="00F42A4B" w:rsidRDefault="00F42A4B" w:rsidP="00185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766DA" w14:textId="77777777" w:rsidR="00F42A4B" w:rsidRDefault="00F42A4B" w:rsidP="00185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19249" w14:textId="77777777" w:rsidR="00F42A4B" w:rsidRDefault="00F42A4B" w:rsidP="00185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5D33B" w14:textId="77777777" w:rsidR="00F42A4B" w:rsidRPr="00AD07CB" w:rsidRDefault="00F42A4B" w:rsidP="0018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Pr="00AD07CB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3686" w:type="dxa"/>
          </w:tcPr>
          <w:p w14:paraId="1E058109" w14:textId="77777777" w:rsidR="00F42A4B" w:rsidRDefault="00F42A4B" w:rsidP="00F42A4B">
            <w:pPr>
              <w:pStyle w:val="a4"/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35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01E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построение речевого высказывания в устной форме;</w:t>
            </w:r>
          </w:p>
          <w:p w14:paraId="543400D3" w14:textId="77777777" w:rsidR="00F42A4B" w:rsidRPr="00EF701E" w:rsidRDefault="00F42A4B" w:rsidP="00F42A4B">
            <w:pPr>
              <w:pStyle w:val="a4"/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33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01E">
              <w:rPr>
                <w:rFonts w:ascii="Times New Roman" w:hAnsi="Times New Roman" w:cs="Times New Roman"/>
                <w:sz w:val="28"/>
                <w:szCs w:val="28"/>
              </w:rPr>
              <w:t xml:space="preserve">выбор  оснований  и  критериев  для  сравнения,  классификации объектов; </w:t>
            </w:r>
          </w:p>
          <w:p w14:paraId="6A106E39" w14:textId="77777777" w:rsidR="00F42A4B" w:rsidRPr="00C00B5A" w:rsidRDefault="00F42A4B" w:rsidP="00F42A4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>подведение под поня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3617D2A" w14:textId="77777777" w:rsidR="00F42A4B" w:rsidRPr="00C00B5A" w:rsidRDefault="00F42A4B" w:rsidP="00F42A4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41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причинно-следственных связей, представление цепочек объектов и явлений; </w:t>
            </w:r>
          </w:p>
          <w:p w14:paraId="1E0B82C9" w14:textId="77777777" w:rsidR="00F42A4B" w:rsidRDefault="00F42A4B" w:rsidP="00F42A4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417"/>
                <w:tab w:val="num" w:pos="109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цепочки рассуждений, анализ истинности утвер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ждений; </w:t>
            </w:r>
          </w:p>
          <w:p w14:paraId="3AA51A48" w14:textId="77777777" w:rsidR="00F42A4B" w:rsidRPr="00EF701E" w:rsidRDefault="00F42A4B" w:rsidP="00F42A4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417"/>
                <w:tab w:val="num" w:pos="109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>управление поведением партнёра — контроль, коррекция, оценка его действий;</w:t>
            </w:r>
          </w:p>
        </w:tc>
        <w:tc>
          <w:tcPr>
            <w:tcW w:w="3259" w:type="dxa"/>
          </w:tcPr>
          <w:p w14:paraId="6AEE1E03" w14:textId="77777777" w:rsidR="00F42A4B" w:rsidRPr="00C00B5A" w:rsidRDefault="00F42A4B" w:rsidP="00F42A4B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сотрудничества с воспитателем и сверстниками — определение цели, функций участников, способов взаимодействия; </w:t>
            </w:r>
          </w:p>
          <w:p w14:paraId="4C023B78" w14:textId="77777777" w:rsidR="00F42A4B" w:rsidRDefault="00F42A4B" w:rsidP="00F42A4B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вопросов — инициативное сотрудничество в поиске и сборе информации; </w:t>
            </w:r>
          </w:p>
          <w:p w14:paraId="0CB05778" w14:textId="77777777" w:rsidR="00F42A4B" w:rsidRPr="00C00B5A" w:rsidRDefault="00F42A4B" w:rsidP="00F42A4B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14:paraId="64184725" w14:textId="77777777" w:rsidR="00F42A4B" w:rsidRPr="00696E25" w:rsidRDefault="00F42A4B" w:rsidP="00185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26E4B42" w14:textId="77777777" w:rsidR="00F42A4B" w:rsidRPr="00C00B5A" w:rsidRDefault="00F42A4B" w:rsidP="00F42A4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19"/>
                <w:tab w:val="num" w:pos="1075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 форме сличения способа действия и его результата с заданным эталоном с целью обнаружения отклонений и отличий от эталона; </w:t>
            </w:r>
          </w:p>
          <w:p w14:paraId="2C49DD46" w14:textId="77777777" w:rsidR="00F42A4B" w:rsidRPr="00C00B5A" w:rsidRDefault="00F42A4B" w:rsidP="00185F26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line="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A860C" w14:textId="77777777" w:rsidR="00F42A4B" w:rsidRPr="00C00B5A" w:rsidRDefault="00F42A4B" w:rsidP="00F42A4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19"/>
                <w:tab w:val="num" w:pos="1080"/>
              </w:tabs>
              <w:overflowPunct w:val="0"/>
              <w:autoSpaceDE w:val="0"/>
              <w:autoSpaceDN w:val="0"/>
              <w:adjustRightInd w:val="0"/>
              <w:spacing w:line="224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>коррекция— внесение необходимых дополнений и коррективов в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B53601" w14:textId="77777777" w:rsidR="00F42A4B" w:rsidRPr="00F336C8" w:rsidRDefault="00F42A4B" w:rsidP="00185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4B" w:rsidRPr="00696E25" w14:paraId="053E72CC" w14:textId="77777777" w:rsidTr="00185F26">
        <w:trPr>
          <w:trHeight w:val="311"/>
        </w:trPr>
        <w:tc>
          <w:tcPr>
            <w:tcW w:w="4962" w:type="dxa"/>
          </w:tcPr>
          <w:p w14:paraId="41919DFB" w14:textId="77777777" w:rsidR="00F42A4B" w:rsidRPr="00696E25" w:rsidRDefault="00F42A4B" w:rsidP="00185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25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14:paraId="0A6676E3" w14:textId="77777777" w:rsidR="00F42A4B" w:rsidRDefault="00F42A4B" w:rsidP="00F42A4B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D0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«Правила поведения в лесу» (с помощью карточек).</w:t>
            </w:r>
          </w:p>
          <w:p w14:paraId="17EB87A2" w14:textId="77777777" w:rsidR="00F42A4B" w:rsidRPr="00AF38D0" w:rsidRDefault="00F42A4B" w:rsidP="00F42A4B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D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8D0">
              <w:rPr>
                <w:rFonts w:ascii="Times New Roman" w:hAnsi="Times New Roman" w:cs="Times New Roman"/>
                <w:sz w:val="28"/>
                <w:szCs w:val="28"/>
              </w:rPr>
              <w:t>- упражнение «Пройди по тропинке»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BF08ED" w14:textId="77777777" w:rsidR="00F42A4B" w:rsidRPr="0010244B" w:rsidRDefault="00F42A4B" w:rsidP="00185F26">
            <w:pPr>
              <w:pStyle w:val="a4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244B">
              <w:rPr>
                <w:rFonts w:ascii="Times New Roman" w:hAnsi="Times New Roman" w:cs="Times New Roman"/>
              </w:rPr>
              <w:t>Туфельки скорей снимайте,</w:t>
            </w:r>
          </w:p>
          <w:p w14:paraId="58C632FB" w14:textId="77777777" w:rsidR="00F42A4B" w:rsidRPr="00146B7C" w:rsidRDefault="00F42A4B" w:rsidP="00146B7C">
            <w:pPr>
              <w:pStyle w:val="a4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0244B">
              <w:rPr>
                <w:rFonts w:ascii="Times New Roman" w:hAnsi="Times New Roman" w:cs="Times New Roman"/>
              </w:rPr>
              <w:t>На тропинку вы ступайте.</w:t>
            </w:r>
            <w:r>
              <w:rPr>
                <w:rFonts w:ascii="Times New Roman" w:hAnsi="Times New Roman" w:cs="Times New Roman"/>
              </w:rPr>
              <w:t>»</w:t>
            </w:r>
            <w:r w:rsidR="00725CB0">
              <w:rPr>
                <w:rFonts w:ascii="Times New Roman" w:hAnsi="Times New Roman" w:cs="Times New Roman"/>
              </w:rPr>
              <w:t xml:space="preserve"> </w:t>
            </w:r>
            <w:r w:rsidR="00725CB0">
              <w:rPr>
                <w:rFonts w:ascii="Times New Roman" w:hAnsi="Times New Roman" w:cs="Times New Roman"/>
                <w:sz w:val="24"/>
                <w:szCs w:val="24"/>
              </w:rPr>
              <w:t>Опиши</w:t>
            </w:r>
            <w:r w:rsidRPr="00D1214C">
              <w:rPr>
                <w:rFonts w:ascii="Times New Roman" w:hAnsi="Times New Roman" w:cs="Times New Roman"/>
                <w:sz w:val="24"/>
                <w:szCs w:val="24"/>
              </w:rPr>
              <w:t xml:space="preserve">, что вы чувствуете? Сколько участков вы прошли? </w:t>
            </w:r>
          </w:p>
          <w:p w14:paraId="469E9A94" w14:textId="77777777" w:rsidR="00F42A4B" w:rsidRDefault="00F42A4B" w:rsidP="00F42A4B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«Деревья в лесу».</w:t>
            </w:r>
          </w:p>
          <w:p w14:paraId="4D9CFFF9" w14:textId="77777777" w:rsidR="00F42A4B" w:rsidRPr="0081593F" w:rsidRDefault="00F42A4B" w:rsidP="00F42A4B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14C">
              <w:rPr>
                <w:rFonts w:ascii="Times New Roman" w:hAnsi="Times New Roman" w:cs="Times New Roman"/>
                <w:sz w:val="28"/>
                <w:szCs w:val="28"/>
              </w:rPr>
              <w:t>Игра - упражнение на ориентировку в пространстве «Найди белку по схеме».</w:t>
            </w:r>
          </w:p>
          <w:p w14:paraId="1B14D5FE" w14:textId="77777777" w:rsidR="00F42A4B" w:rsidRPr="00AF38D0" w:rsidRDefault="00F42A4B" w:rsidP="00F42A4B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D0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гимнастика:</w:t>
            </w:r>
          </w:p>
          <w:p w14:paraId="09621F48" w14:textId="77777777" w:rsidR="00F42A4B" w:rsidRPr="0010244B" w:rsidRDefault="00F42A4B" w:rsidP="00185F26">
            <w:pPr>
              <w:pStyle w:val="a4"/>
              <w:tabs>
                <w:tab w:val="left" w:pos="354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0244B">
              <w:rPr>
                <w:rFonts w:ascii="Times New Roman" w:hAnsi="Times New Roman" w:cs="Times New Roman"/>
              </w:rPr>
              <w:t>Нашей белке не лень заниматься целый день.</w:t>
            </w:r>
          </w:p>
          <w:p w14:paraId="1456D4DE" w14:textId="77777777" w:rsidR="00F42A4B" w:rsidRPr="0010244B" w:rsidRDefault="00F42A4B" w:rsidP="00185F26">
            <w:pPr>
              <w:pStyle w:val="a4"/>
              <w:tabs>
                <w:tab w:val="left" w:pos="354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10244B">
              <w:rPr>
                <w:rFonts w:ascii="Times New Roman" w:hAnsi="Times New Roman" w:cs="Times New Roman"/>
              </w:rPr>
              <w:t>С одной ветки, прыгнув влево, на сучке она присела,</w:t>
            </w:r>
          </w:p>
          <w:p w14:paraId="6230F59B" w14:textId="77777777" w:rsidR="00F42A4B" w:rsidRDefault="00F42A4B" w:rsidP="00185F26">
            <w:pPr>
              <w:pStyle w:val="a4"/>
              <w:tabs>
                <w:tab w:val="left" w:pos="354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10244B">
              <w:rPr>
                <w:rFonts w:ascii="Times New Roman" w:hAnsi="Times New Roman" w:cs="Times New Roman"/>
              </w:rPr>
              <w:t>Вправо прыгнула потом,</w:t>
            </w:r>
          </w:p>
          <w:p w14:paraId="0B4B148D" w14:textId="77777777" w:rsidR="00F42A4B" w:rsidRPr="0010244B" w:rsidRDefault="00F42A4B" w:rsidP="00185F26">
            <w:pPr>
              <w:pStyle w:val="a4"/>
              <w:tabs>
                <w:tab w:val="left" w:pos="354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10244B">
              <w:rPr>
                <w:rFonts w:ascii="Times New Roman" w:hAnsi="Times New Roman" w:cs="Times New Roman"/>
              </w:rPr>
              <w:t>покружилась над дуплом.</w:t>
            </w:r>
          </w:p>
          <w:p w14:paraId="5A602583" w14:textId="77777777" w:rsidR="00F42A4B" w:rsidRPr="0010244B" w:rsidRDefault="00F42A4B" w:rsidP="00185F26">
            <w:pPr>
              <w:pStyle w:val="a4"/>
              <w:tabs>
                <w:tab w:val="left" w:pos="354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10244B">
              <w:rPr>
                <w:rFonts w:ascii="Times New Roman" w:hAnsi="Times New Roman" w:cs="Times New Roman"/>
              </w:rPr>
              <w:t>Влево – вправо (3 р) целый день прыгать белочке не лень.</w:t>
            </w:r>
          </w:p>
          <w:p w14:paraId="358BE696" w14:textId="77777777" w:rsidR="00F42A4B" w:rsidRPr="0010244B" w:rsidRDefault="00F42A4B" w:rsidP="00185F26">
            <w:pPr>
              <w:pStyle w:val="a4"/>
              <w:tabs>
                <w:tab w:val="left" w:pos="354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10244B">
              <w:rPr>
                <w:rFonts w:ascii="Times New Roman" w:hAnsi="Times New Roman" w:cs="Times New Roman"/>
              </w:rPr>
              <w:t>Вдруг, куницу увидала, быстро, быстро побежала.</w:t>
            </w:r>
          </w:p>
          <w:p w14:paraId="5319D3B8" w14:textId="77777777" w:rsidR="00F42A4B" w:rsidRDefault="00F42A4B" w:rsidP="00185F26">
            <w:pPr>
              <w:pStyle w:val="a4"/>
              <w:tabs>
                <w:tab w:val="left" w:pos="354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10244B">
              <w:rPr>
                <w:rFonts w:ascii="Times New Roman" w:hAnsi="Times New Roman" w:cs="Times New Roman"/>
              </w:rPr>
              <w:t>На дерево вверх за</w:t>
            </w:r>
            <w:r>
              <w:rPr>
                <w:rFonts w:ascii="Times New Roman" w:hAnsi="Times New Roman" w:cs="Times New Roman"/>
              </w:rPr>
              <w:t>бралась и в дупле улеглась».</w:t>
            </w:r>
          </w:p>
          <w:p w14:paraId="20DC21C6" w14:textId="77777777" w:rsidR="00F42A4B" w:rsidRPr="0010244B" w:rsidRDefault="00F42A4B" w:rsidP="00185F26">
            <w:pPr>
              <w:pStyle w:val="a4"/>
              <w:tabs>
                <w:tab w:val="left" w:pos="354"/>
              </w:tabs>
              <w:ind w:left="33"/>
              <w:jc w:val="both"/>
              <w:rPr>
                <w:rFonts w:ascii="Times New Roman" w:hAnsi="Times New Roman" w:cs="Times New Roman"/>
              </w:rPr>
            </w:pPr>
          </w:p>
          <w:p w14:paraId="380859EF" w14:textId="77777777" w:rsidR="00F42A4B" w:rsidRDefault="00F42A4B" w:rsidP="00F42A4B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D0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живет в лесу» (силуэтное, контурное изображение).</w:t>
            </w:r>
          </w:p>
          <w:p w14:paraId="336EF7B9" w14:textId="77777777" w:rsidR="00F42A4B" w:rsidRPr="00AF38D0" w:rsidRDefault="00F42A4B" w:rsidP="00F42A4B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D0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</w:t>
            </w:r>
          </w:p>
          <w:p w14:paraId="43223C23" w14:textId="77777777" w:rsidR="00F42A4B" w:rsidRPr="0010244B" w:rsidRDefault="00F42A4B" w:rsidP="00185F26">
            <w:pPr>
              <w:pStyle w:val="a4"/>
              <w:tabs>
                <w:tab w:val="left" w:pos="354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0244B">
              <w:rPr>
                <w:rFonts w:ascii="Times New Roman" w:hAnsi="Times New Roman" w:cs="Times New Roman"/>
              </w:rPr>
              <w:t>Сидит белка на тележке</w:t>
            </w:r>
          </w:p>
          <w:p w14:paraId="1369F2F1" w14:textId="77777777" w:rsidR="00F42A4B" w:rsidRPr="0010244B" w:rsidRDefault="00F42A4B" w:rsidP="00185F26">
            <w:pPr>
              <w:pStyle w:val="a4"/>
              <w:tabs>
                <w:tab w:val="left" w:pos="354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10244B">
              <w:rPr>
                <w:rFonts w:ascii="Times New Roman" w:hAnsi="Times New Roman" w:cs="Times New Roman"/>
              </w:rPr>
              <w:t>Продает она орешки:</w:t>
            </w:r>
          </w:p>
          <w:p w14:paraId="6299D46D" w14:textId="77777777" w:rsidR="00F42A4B" w:rsidRPr="0010244B" w:rsidRDefault="00F42A4B" w:rsidP="00185F26">
            <w:pPr>
              <w:pStyle w:val="a4"/>
              <w:tabs>
                <w:tab w:val="left" w:pos="354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10244B">
              <w:rPr>
                <w:rFonts w:ascii="Times New Roman" w:hAnsi="Times New Roman" w:cs="Times New Roman"/>
              </w:rPr>
              <w:t>Лисичке- сестричке,</w:t>
            </w:r>
          </w:p>
          <w:p w14:paraId="42774160" w14:textId="77777777" w:rsidR="00F42A4B" w:rsidRPr="0010244B" w:rsidRDefault="00F42A4B" w:rsidP="00185F26">
            <w:pPr>
              <w:pStyle w:val="a4"/>
              <w:tabs>
                <w:tab w:val="left" w:pos="354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10244B">
              <w:rPr>
                <w:rFonts w:ascii="Times New Roman" w:hAnsi="Times New Roman" w:cs="Times New Roman"/>
              </w:rPr>
              <w:t>Воробью, синичке,</w:t>
            </w:r>
          </w:p>
          <w:p w14:paraId="7413C94D" w14:textId="77777777" w:rsidR="00F42A4B" w:rsidRPr="0010244B" w:rsidRDefault="00F42A4B" w:rsidP="00185F26">
            <w:pPr>
              <w:pStyle w:val="a4"/>
              <w:tabs>
                <w:tab w:val="left" w:pos="354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10244B">
              <w:rPr>
                <w:rFonts w:ascii="Times New Roman" w:hAnsi="Times New Roman" w:cs="Times New Roman"/>
              </w:rPr>
              <w:t xml:space="preserve">Мишке толстопятому, </w:t>
            </w:r>
          </w:p>
          <w:p w14:paraId="361E8F7A" w14:textId="77777777" w:rsidR="00F42A4B" w:rsidRDefault="00F42A4B" w:rsidP="00185F26">
            <w:pPr>
              <w:pStyle w:val="a4"/>
              <w:tabs>
                <w:tab w:val="left" w:pos="354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10244B">
              <w:rPr>
                <w:rFonts w:ascii="Times New Roman" w:hAnsi="Times New Roman" w:cs="Times New Roman"/>
              </w:rPr>
              <w:t>Заиньке усато</w:t>
            </w:r>
            <w:r>
              <w:rPr>
                <w:rFonts w:ascii="Times New Roman" w:hAnsi="Times New Roman" w:cs="Times New Roman"/>
              </w:rPr>
              <w:t>му».</w:t>
            </w:r>
          </w:p>
          <w:p w14:paraId="4D730294" w14:textId="77777777" w:rsidR="00F42A4B" w:rsidRPr="0081593F" w:rsidRDefault="00F42A4B" w:rsidP="00F42A4B">
            <w:pPr>
              <w:pStyle w:val="a4"/>
              <w:numPr>
                <w:ilvl w:val="0"/>
                <w:numId w:val="2"/>
              </w:numPr>
              <w:tabs>
                <w:tab w:val="left" w:pos="36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44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«Угощение для зверей и птиц» (перебрать орехи и семечки).</w:t>
            </w:r>
          </w:p>
        </w:tc>
        <w:tc>
          <w:tcPr>
            <w:tcW w:w="1276" w:type="dxa"/>
          </w:tcPr>
          <w:p w14:paraId="5036B7A3" w14:textId="77777777" w:rsidR="00F42A4B" w:rsidRPr="00696E25" w:rsidRDefault="00F42A4B" w:rsidP="0018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696E25">
              <w:rPr>
                <w:rFonts w:ascii="Times New Roman" w:hAnsi="Times New Roman" w:cs="Times New Roman"/>
                <w:sz w:val="28"/>
                <w:szCs w:val="28"/>
              </w:rPr>
              <w:t>20 мин)</w:t>
            </w:r>
          </w:p>
          <w:p w14:paraId="5E2FDA2E" w14:textId="77777777" w:rsidR="00F42A4B" w:rsidRPr="00696E25" w:rsidRDefault="00F42A4B" w:rsidP="0018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CD1FB1D" w14:textId="77777777" w:rsidR="00F42A4B" w:rsidRDefault="00F42A4B" w:rsidP="00F42A4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36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структурирование знаний; </w:t>
            </w:r>
          </w:p>
          <w:p w14:paraId="4E9B70A9" w14:textId="77777777" w:rsidR="00F42A4B" w:rsidRDefault="00F42A4B" w:rsidP="00185F26">
            <w:pPr>
              <w:widowControl w:val="0"/>
              <w:tabs>
                <w:tab w:val="num" w:pos="0"/>
                <w:tab w:val="left" w:pos="364"/>
              </w:tabs>
              <w:autoSpaceDE w:val="0"/>
              <w:autoSpaceDN w:val="0"/>
              <w:adjustRightInd w:val="0"/>
              <w:spacing w:line="6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DD73D" w14:textId="77777777" w:rsidR="00F42A4B" w:rsidRPr="00C00B5A" w:rsidRDefault="00F42A4B" w:rsidP="00F42A4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364"/>
                <w:tab w:val="num" w:pos="1092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построение речевого высказывания в устной форме; </w:t>
            </w:r>
          </w:p>
          <w:p w14:paraId="2B7722D1" w14:textId="77777777" w:rsidR="00F42A4B" w:rsidRPr="00C00B5A" w:rsidRDefault="00F42A4B" w:rsidP="00185F26">
            <w:pPr>
              <w:widowControl w:val="0"/>
              <w:tabs>
                <w:tab w:val="num" w:pos="0"/>
                <w:tab w:val="left" w:pos="364"/>
              </w:tabs>
              <w:autoSpaceDE w:val="0"/>
              <w:autoSpaceDN w:val="0"/>
              <w:adjustRightInd w:val="0"/>
              <w:spacing w:line="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F75BC" w14:textId="77777777" w:rsidR="00F42A4B" w:rsidRPr="00C00B5A" w:rsidRDefault="00F42A4B" w:rsidP="00F42A4B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 xml:space="preserve">выбор наиболее эффективных способов решения задач в зависимости </w:t>
            </w:r>
            <w:r w:rsidRPr="00C00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конкретных условий; </w:t>
            </w:r>
          </w:p>
          <w:p w14:paraId="78D45D8C" w14:textId="77777777" w:rsidR="00F42A4B" w:rsidRPr="00C00B5A" w:rsidRDefault="00F42A4B" w:rsidP="00185F26">
            <w:pPr>
              <w:widowControl w:val="0"/>
              <w:tabs>
                <w:tab w:val="num" w:pos="0"/>
                <w:tab w:val="left" w:pos="364"/>
              </w:tabs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5C32B" w14:textId="77777777" w:rsidR="00F42A4B" w:rsidRPr="00C00B5A" w:rsidRDefault="00F42A4B" w:rsidP="00F42A4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364"/>
                <w:tab w:val="num" w:pos="96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способов и условий действия, контроль и оценка процесса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0BECED1D" w14:textId="77777777" w:rsidR="00F42A4B" w:rsidRPr="00C00B5A" w:rsidRDefault="00F42A4B" w:rsidP="00185F26">
            <w:pPr>
              <w:widowControl w:val="0"/>
              <w:tabs>
                <w:tab w:val="num" w:pos="0"/>
                <w:tab w:val="left" w:pos="364"/>
              </w:tabs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1369F" w14:textId="77777777" w:rsidR="00F42A4B" w:rsidRDefault="00F42A4B" w:rsidP="00185F26">
            <w:pPr>
              <w:widowControl w:val="0"/>
              <w:tabs>
                <w:tab w:val="num" w:pos="220"/>
                <w:tab w:val="left" w:pos="36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деятельности; </w:t>
            </w:r>
          </w:p>
          <w:p w14:paraId="15A9375F" w14:textId="77777777" w:rsidR="00F42A4B" w:rsidRDefault="00F42A4B" w:rsidP="00185F26">
            <w:pPr>
              <w:widowControl w:val="0"/>
              <w:tabs>
                <w:tab w:val="num" w:pos="0"/>
                <w:tab w:val="left" w:pos="364"/>
              </w:tabs>
              <w:autoSpaceDE w:val="0"/>
              <w:autoSpaceDN w:val="0"/>
              <w:adjustRightInd w:val="0"/>
              <w:spacing w:line="6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E078A" w14:textId="77777777" w:rsidR="00F42A4B" w:rsidRPr="00C00B5A" w:rsidRDefault="00F42A4B" w:rsidP="00F42A4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364"/>
                <w:tab w:val="num" w:pos="1058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14:paraId="7033EC4E" w14:textId="77777777" w:rsidR="00F42A4B" w:rsidRPr="00C00B5A" w:rsidRDefault="00F42A4B" w:rsidP="00185F26">
            <w:pPr>
              <w:widowControl w:val="0"/>
              <w:tabs>
                <w:tab w:val="num" w:pos="0"/>
                <w:tab w:val="left" w:pos="364"/>
              </w:tabs>
              <w:autoSpaceDE w:val="0"/>
              <w:autoSpaceDN w:val="0"/>
              <w:adjustRightInd w:val="0"/>
              <w:spacing w:line="6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D6EDD" w14:textId="77777777" w:rsidR="00F42A4B" w:rsidRPr="00C00B5A" w:rsidRDefault="00F42A4B" w:rsidP="00F42A4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364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>моделирование — преобразование объекта из чувственной формы в модель, где выделены существенные характеристики объекта (пространственно-графи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14:paraId="1F92D7F3" w14:textId="77777777" w:rsidR="00F42A4B" w:rsidRPr="00C00B5A" w:rsidRDefault="00F42A4B" w:rsidP="00185F26">
            <w:pPr>
              <w:widowControl w:val="0"/>
              <w:tabs>
                <w:tab w:val="num" w:pos="0"/>
                <w:tab w:val="left" w:pos="364"/>
              </w:tabs>
              <w:autoSpaceDE w:val="0"/>
              <w:autoSpaceDN w:val="0"/>
              <w:adjustRightInd w:val="0"/>
              <w:spacing w:line="6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33993" w14:textId="77777777" w:rsidR="00F42A4B" w:rsidRPr="00C00B5A" w:rsidRDefault="00F42A4B" w:rsidP="00F42A4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364"/>
                <w:tab w:val="num" w:pos="114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>анализ объектов с целью выделения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знаков (существенных</w:t>
            </w: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14:paraId="6274B45C" w14:textId="77777777" w:rsidR="00F42A4B" w:rsidRPr="00C00B5A" w:rsidRDefault="00F42A4B" w:rsidP="00185F26">
            <w:pPr>
              <w:widowControl w:val="0"/>
              <w:tabs>
                <w:tab w:val="num" w:pos="0"/>
                <w:tab w:val="left" w:pos="364"/>
              </w:tabs>
              <w:autoSpaceDE w:val="0"/>
              <w:autoSpaceDN w:val="0"/>
              <w:adjustRightInd w:val="0"/>
              <w:spacing w:line="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82635" w14:textId="77777777" w:rsidR="00F42A4B" w:rsidRPr="00C00B5A" w:rsidRDefault="00F42A4B" w:rsidP="00F42A4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364"/>
                <w:tab w:val="num" w:pos="955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>синтез —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целого из частей</w:t>
            </w: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2F1E919A" w14:textId="77777777" w:rsidR="00F42A4B" w:rsidRPr="00C00B5A" w:rsidRDefault="00F42A4B" w:rsidP="00185F26">
            <w:pPr>
              <w:widowControl w:val="0"/>
              <w:tabs>
                <w:tab w:val="num" w:pos="0"/>
                <w:tab w:val="left" w:pos="364"/>
              </w:tabs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48C53" w14:textId="77777777" w:rsidR="00F42A4B" w:rsidRPr="009225BB" w:rsidRDefault="00F42A4B" w:rsidP="00F42A4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364"/>
                <w:tab w:val="num" w:pos="122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5BB">
              <w:rPr>
                <w:rFonts w:ascii="Times New Roman" w:hAnsi="Times New Roman" w:cs="Times New Roman"/>
                <w:sz w:val="28"/>
                <w:szCs w:val="28"/>
              </w:rPr>
              <w:t xml:space="preserve">выбор  оснований  и  критериев  для  сравнения,  классификации объектов; </w:t>
            </w:r>
          </w:p>
          <w:p w14:paraId="09481BA8" w14:textId="77777777" w:rsidR="00F42A4B" w:rsidRDefault="00F42A4B" w:rsidP="00185F26">
            <w:pPr>
              <w:widowControl w:val="0"/>
              <w:tabs>
                <w:tab w:val="num" w:pos="0"/>
                <w:tab w:val="left" w:pos="364"/>
              </w:tabs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9A4CB" w14:textId="77777777" w:rsidR="00F42A4B" w:rsidRPr="00C00B5A" w:rsidRDefault="00F42A4B" w:rsidP="00F42A4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364"/>
                <w:tab w:val="num" w:pos="955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причинно-следственных связей; </w:t>
            </w:r>
          </w:p>
          <w:p w14:paraId="4013D264" w14:textId="77777777" w:rsidR="00F42A4B" w:rsidRPr="00C00B5A" w:rsidRDefault="00F42A4B" w:rsidP="00185F26">
            <w:pPr>
              <w:widowControl w:val="0"/>
              <w:tabs>
                <w:tab w:val="num" w:pos="0"/>
                <w:tab w:val="left" w:pos="364"/>
              </w:tabs>
              <w:autoSpaceDE w:val="0"/>
              <w:autoSpaceDN w:val="0"/>
              <w:adjustRightInd w:val="0"/>
              <w:spacing w:line="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B2D94" w14:textId="77777777" w:rsidR="00F42A4B" w:rsidRPr="00C00B5A" w:rsidRDefault="00F42A4B" w:rsidP="00F42A4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364"/>
                <w:tab w:val="num" w:pos="1094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логической цепочки рассуждений, анализ истинности утверждений; </w:t>
            </w:r>
          </w:p>
          <w:p w14:paraId="37906C25" w14:textId="77777777" w:rsidR="00F42A4B" w:rsidRPr="00C00B5A" w:rsidRDefault="00F42A4B" w:rsidP="00185F26">
            <w:pPr>
              <w:widowControl w:val="0"/>
              <w:tabs>
                <w:tab w:val="num" w:pos="0"/>
                <w:tab w:val="left" w:pos="364"/>
              </w:tabs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19811" w14:textId="77777777" w:rsidR="00F42A4B" w:rsidRDefault="00F42A4B" w:rsidP="00185F26">
            <w:pPr>
              <w:widowControl w:val="0"/>
              <w:tabs>
                <w:tab w:val="num" w:pos="0"/>
                <w:tab w:val="left" w:pos="364"/>
              </w:tabs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388BB" w14:textId="77777777" w:rsidR="00F42A4B" w:rsidRPr="00696E25" w:rsidRDefault="00F42A4B" w:rsidP="00185F26">
            <w:pPr>
              <w:widowControl w:val="0"/>
              <w:tabs>
                <w:tab w:val="left" w:pos="364"/>
                <w:tab w:val="num" w:pos="940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14:paraId="172175DB" w14:textId="77777777" w:rsidR="00F42A4B" w:rsidRPr="00C00B5A" w:rsidRDefault="00F42A4B" w:rsidP="00F42A4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15"/>
                <w:tab w:val="num" w:pos="1092"/>
              </w:tabs>
              <w:overflowPunct w:val="0"/>
              <w:autoSpaceDE w:val="0"/>
              <w:autoSpaceDN w:val="0"/>
              <w:adjustRightInd w:val="0"/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планирование сотрудничества с воспитателем и сверстниками — определение цели, функций участников, способов взаимодействия; </w:t>
            </w:r>
          </w:p>
          <w:p w14:paraId="79B31936" w14:textId="77777777" w:rsidR="00F42A4B" w:rsidRPr="00C00B5A" w:rsidRDefault="00F42A4B" w:rsidP="00185F26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line="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B37D5" w14:textId="77777777" w:rsidR="00F42A4B" w:rsidRPr="00C00B5A" w:rsidRDefault="00F42A4B" w:rsidP="00F42A4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15"/>
                <w:tab w:val="num" w:pos="1056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вопросов; </w:t>
            </w:r>
          </w:p>
          <w:p w14:paraId="02F9D31B" w14:textId="77777777" w:rsidR="00F42A4B" w:rsidRPr="00C00B5A" w:rsidRDefault="00F42A4B" w:rsidP="00185F26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line="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4556D" w14:textId="77777777" w:rsidR="00F42A4B" w:rsidRPr="00C00B5A" w:rsidRDefault="00F42A4B" w:rsidP="00F42A4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15"/>
                <w:tab w:val="num" w:pos="1080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конфликтов — выявление, идентификация проблемы, принятие решения и его реализация; </w:t>
            </w:r>
          </w:p>
          <w:p w14:paraId="1DEE0D4B" w14:textId="77777777" w:rsidR="00F42A4B" w:rsidRPr="00C00B5A" w:rsidRDefault="00F42A4B" w:rsidP="00185F26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line="6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0C6CB" w14:textId="77777777" w:rsidR="00F42A4B" w:rsidRPr="00C00B5A" w:rsidRDefault="00F42A4B" w:rsidP="00F42A4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15"/>
                <w:tab w:val="num" w:pos="965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поведением партнёра — контроль, коррекция, оценка его действий; </w:t>
            </w:r>
          </w:p>
          <w:p w14:paraId="77573DB3" w14:textId="77777777" w:rsidR="00F42A4B" w:rsidRPr="00C00B5A" w:rsidRDefault="00F42A4B" w:rsidP="00185F26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line="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6E1B4" w14:textId="77777777" w:rsidR="00F42A4B" w:rsidRDefault="00F42A4B" w:rsidP="00F42A4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15"/>
                <w:tab w:val="num" w:pos="965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14:paraId="7C6DA2F5" w14:textId="77777777" w:rsidR="00F42A4B" w:rsidRPr="00D1214C" w:rsidRDefault="00F42A4B" w:rsidP="00F42A4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15"/>
                <w:tab w:val="num" w:pos="965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14C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</w:p>
          <w:p w14:paraId="151198C7" w14:textId="77777777" w:rsidR="00F42A4B" w:rsidRPr="00696E25" w:rsidRDefault="00F42A4B" w:rsidP="00185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F1EC2DD" w14:textId="77777777" w:rsidR="00F42A4B" w:rsidRPr="00C00B5A" w:rsidRDefault="00F42A4B" w:rsidP="00F42A4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11"/>
                <w:tab w:val="num" w:pos="1126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 как постановка познавательной задачи на основе соотнесения того, что уже извест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A267772" w14:textId="77777777" w:rsidR="00F42A4B" w:rsidRPr="00C00B5A" w:rsidRDefault="00F42A4B" w:rsidP="00185F26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line="66" w:lineRule="exac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11E1D" w14:textId="77777777" w:rsidR="00F42A4B" w:rsidRPr="00D1214C" w:rsidRDefault="00F42A4B" w:rsidP="00F42A4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11"/>
                <w:tab w:val="num" w:pos="1092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планирование— определение последовательности промежуточных целей </w:t>
            </w:r>
            <w:r w:rsidRPr="00C00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учётом конечного результата; составление плана и последовательности действий; </w:t>
            </w:r>
          </w:p>
          <w:p w14:paraId="3BAD263D" w14:textId="77777777" w:rsidR="00F42A4B" w:rsidRPr="00C00B5A" w:rsidRDefault="00F42A4B" w:rsidP="00185F26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line="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0B49E" w14:textId="77777777" w:rsidR="00F42A4B" w:rsidRPr="00C00B5A" w:rsidRDefault="00F42A4B" w:rsidP="00F42A4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11"/>
                <w:tab w:val="num" w:pos="1075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0" w:right="2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 форме сличения способа действия и его результата с заданным эталоном с целью обнаружения отклонений и отличий от эталона; </w:t>
            </w:r>
          </w:p>
          <w:p w14:paraId="3C3E1606" w14:textId="77777777" w:rsidR="00F42A4B" w:rsidRPr="00C00B5A" w:rsidRDefault="00F42A4B" w:rsidP="00185F26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line="66" w:lineRule="exac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FAB23" w14:textId="77777777" w:rsidR="00F42A4B" w:rsidRPr="00D1214C" w:rsidRDefault="00F42A4B" w:rsidP="00F42A4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11"/>
                <w:tab w:val="num" w:pos="1080"/>
              </w:tabs>
              <w:overflowPunct w:val="0"/>
              <w:autoSpaceDE w:val="0"/>
              <w:autoSpaceDN w:val="0"/>
              <w:adjustRightInd w:val="0"/>
              <w:spacing w:line="224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результата; </w:t>
            </w:r>
          </w:p>
          <w:p w14:paraId="03B53815" w14:textId="77777777" w:rsidR="00F42A4B" w:rsidRDefault="00F42A4B" w:rsidP="00F42A4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11"/>
                <w:tab w:val="num" w:pos="1090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ция-</w:t>
            </w:r>
            <w:r w:rsidRPr="00C00B5A">
              <w:rPr>
                <w:rFonts w:ascii="Times New Roman" w:hAnsi="Times New Roman" w:cs="Times New Roman"/>
                <w:sz w:val="28"/>
                <w:szCs w:val="28"/>
              </w:rPr>
              <w:t xml:space="preserve">как способность к мобилизации сил и энергии, к волевому усилию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преодолению препятствий;</w:t>
            </w:r>
          </w:p>
          <w:p w14:paraId="5A35335A" w14:textId="77777777" w:rsidR="00F42A4B" w:rsidRDefault="00F42A4B" w:rsidP="00185F26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line="392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FE69A" w14:textId="77777777" w:rsidR="00F42A4B" w:rsidRPr="00696E25" w:rsidRDefault="00F42A4B" w:rsidP="00185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4B" w:rsidRPr="00696E25" w14:paraId="04D73F58" w14:textId="77777777" w:rsidTr="00185F26">
        <w:trPr>
          <w:trHeight w:val="311"/>
        </w:trPr>
        <w:tc>
          <w:tcPr>
            <w:tcW w:w="4962" w:type="dxa"/>
          </w:tcPr>
          <w:p w14:paraId="47C6AF36" w14:textId="77777777" w:rsidR="00F42A4B" w:rsidRDefault="00F42A4B" w:rsidP="0018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Заключительная часть </w:t>
            </w:r>
          </w:p>
          <w:p w14:paraId="2C3C7FD0" w14:textId="77777777" w:rsidR="00F42A4B" w:rsidRPr="00AF38D0" w:rsidRDefault="00F42A4B" w:rsidP="00F42A4B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="00725CB0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</w:t>
            </w:r>
            <w:r w:rsidRPr="00AF3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28001632" w14:textId="77777777" w:rsidR="00F42A4B" w:rsidRPr="00D1214C" w:rsidRDefault="00725CB0" w:rsidP="00F42A4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Тебе </w:t>
            </w:r>
            <w:r w:rsidR="00F42A4B" w:rsidRPr="00D1214C">
              <w:rPr>
                <w:rFonts w:ascii="Times New Roman" w:hAnsi="Times New Roman" w:cs="Times New Roman"/>
                <w:sz w:val="24"/>
                <w:szCs w:val="24"/>
              </w:rPr>
              <w:t xml:space="preserve"> понравилось</w:t>
            </w:r>
            <w:proofErr w:type="gramEnd"/>
            <w:r w:rsidR="00F42A4B" w:rsidRPr="00D1214C">
              <w:rPr>
                <w:rFonts w:ascii="Times New Roman" w:hAnsi="Times New Roman" w:cs="Times New Roman"/>
                <w:sz w:val="24"/>
                <w:szCs w:val="24"/>
              </w:rPr>
              <w:t xml:space="preserve"> наше путешествие? </w:t>
            </w:r>
          </w:p>
          <w:p w14:paraId="26604885" w14:textId="77777777" w:rsidR="00F42A4B" w:rsidRPr="00D1214C" w:rsidRDefault="00F42A4B" w:rsidP="00F42A4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4C">
              <w:rPr>
                <w:rFonts w:ascii="Times New Roman" w:hAnsi="Times New Roman" w:cs="Times New Roman"/>
                <w:sz w:val="24"/>
                <w:szCs w:val="24"/>
              </w:rPr>
              <w:t>Куда мы ходили?</w:t>
            </w:r>
          </w:p>
          <w:p w14:paraId="56CACD50" w14:textId="77777777" w:rsidR="00F42A4B" w:rsidRPr="00D1214C" w:rsidRDefault="00F42A4B" w:rsidP="00F42A4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4C">
              <w:rPr>
                <w:rFonts w:ascii="Times New Roman" w:hAnsi="Times New Roman" w:cs="Times New Roman"/>
                <w:sz w:val="24"/>
                <w:szCs w:val="24"/>
              </w:rPr>
              <w:t xml:space="preserve"> С кем мы там встретились?</w:t>
            </w:r>
          </w:p>
          <w:p w14:paraId="3D335C57" w14:textId="77777777" w:rsidR="00F42A4B" w:rsidRPr="00D1214C" w:rsidRDefault="00725CB0" w:rsidP="00F42A4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F42A4B" w:rsidRPr="00D1214C">
              <w:rPr>
                <w:rFonts w:ascii="Times New Roman" w:hAnsi="Times New Roman" w:cs="Times New Roman"/>
                <w:sz w:val="24"/>
                <w:szCs w:val="24"/>
              </w:rPr>
              <w:t xml:space="preserve"> больше</w:t>
            </w:r>
            <w:proofErr w:type="gramEnd"/>
            <w:r w:rsidR="00F42A4B" w:rsidRPr="00D1214C">
              <w:rPr>
                <w:rFonts w:ascii="Times New Roman" w:hAnsi="Times New Roman" w:cs="Times New Roman"/>
                <w:sz w:val="24"/>
                <w:szCs w:val="24"/>
              </w:rPr>
              <w:t xml:space="preserve"> всего понравилось?</w:t>
            </w:r>
          </w:p>
          <w:p w14:paraId="766A4D1E" w14:textId="77777777" w:rsidR="00F42A4B" w:rsidRPr="0010244B" w:rsidRDefault="00F42A4B" w:rsidP="00F42A4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14C">
              <w:rPr>
                <w:rFonts w:ascii="Times New Roman" w:hAnsi="Times New Roman" w:cs="Times New Roman"/>
                <w:sz w:val="24"/>
                <w:szCs w:val="24"/>
              </w:rPr>
              <w:t xml:space="preserve"> Что было самым трудным?</w:t>
            </w:r>
          </w:p>
        </w:tc>
        <w:tc>
          <w:tcPr>
            <w:tcW w:w="1276" w:type="dxa"/>
          </w:tcPr>
          <w:p w14:paraId="671D7E18" w14:textId="77777777" w:rsidR="00F42A4B" w:rsidRPr="00696E25" w:rsidRDefault="00F42A4B" w:rsidP="0018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696E25">
              <w:rPr>
                <w:rFonts w:ascii="Times New Roman" w:hAnsi="Times New Roman" w:cs="Times New Roman"/>
                <w:sz w:val="28"/>
                <w:szCs w:val="28"/>
              </w:rPr>
              <w:t>5 мин)</w:t>
            </w:r>
          </w:p>
          <w:p w14:paraId="717B44D8" w14:textId="77777777" w:rsidR="00F42A4B" w:rsidRPr="00696E25" w:rsidRDefault="00F42A4B" w:rsidP="0018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10D026A" w14:textId="77777777" w:rsidR="00F42A4B" w:rsidRPr="00696E25" w:rsidRDefault="00F42A4B" w:rsidP="00185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14:paraId="0B225E60" w14:textId="77777777" w:rsidR="00F42A4B" w:rsidRDefault="00F42A4B" w:rsidP="00F42A4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345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3">
              <w:rPr>
                <w:rFonts w:ascii="Times New Roman" w:hAnsi="Times New Roman" w:cs="Times New Roman"/>
                <w:sz w:val="28"/>
                <w:szCs w:val="28"/>
              </w:rPr>
              <w:t xml:space="preserve">умение с достаточной </w:t>
            </w:r>
            <w:r w:rsidRPr="006C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8B2F63" w14:textId="77777777" w:rsidR="00F42A4B" w:rsidRPr="00C00B5A" w:rsidRDefault="00F42A4B" w:rsidP="00F42A4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345"/>
                <w:tab w:val="num" w:pos="1094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5D0BE" w14:textId="77777777" w:rsidR="00F42A4B" w:rsidRPr="006C6893" w:rsidRDefault="00F42A4B" w:rsidP="00185F26">
            <w:pPr>
              <w:pStyle w:val="a4"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245D275" w14:textId="77777777" w:rsidR="00F42A4B" w:rsidRDefault="00F42A4B" w:rsidP="00F42A4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345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оценка— </w:t>
            </w:r>
            <w:r w:rsidRPr="006C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и 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 w:rsidRPr="006C6893">
              <w:rPr>
                <w:rFonts w:ascii="Times New Roman" w:hAnsi="Times New Roman" w:cs="Times New Roman"/>
                <w:sz w:val="28"/>
                <w:szCs w:val="28"/>
              </w:rPr>
              <w:t xml:space="preserve">того, что уже усвоено и что ещё нужно усвоить, осознание качества и уровня усвоения; </w:t>
            </w:r>
          </w:p>
          <w:p w14:paraId="1BA78648" w14:textId="77777777" w:rsidR="00F42A4B" w:rsidRPr="006C6893" w:rsidRDefault="00F42A4B" w:rsidP="00F42A4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345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3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работы; </w:t>
            </w:r>
          </w:p>
        </w:tc>
      </w:tr>
    </w:tbl>
    <w:p w14:paraId="50A5B583" w14:textId="77777777" w:rsidR="00F42A4B" w:rsidRDefault="00F42A4B" w:rsidP="00F42A4B"/>
    <w:p w14:paraId="00313251" w14:textId="77777777" w:rsidR="00F42A4B" w:rsidRDefault="00F42A4B" w:rsidP="00F42A4B"/>
    <w:p w14:paraId="7A640B17" w14:textId="77777777" w:rsidR="00F42A4B" w:rsidRDefault="00F42A4B" w:rsidP="00F42A4B"/>
    <w:p w14:paraId="6B0A5E00" w14:textId="77777777" w:rsidR="00F42A4B" w:rsidRDefault="00F42A4B" w:rsidP="00F42A4B"/>
    <w:p w14:paraId="07C51CC4" w14:textId="77777777" w:rsidR="00F42A4B" w:rsidRDefault="00F42A4B" w:rsidP="00F42A4B"/>
    <w:p w14:paraId="2FED3AEF" w14:textId="77777777" w:rsidR="00F42A4B" w:rsidRDefault="00F42A4B" w:rsidP="00F42A4B"/>
    <w:p w14:paraId="3AFAB15A" w14:textId="77777777" w:rsidR="00CF76BC" w:rsidRDefault="00CF76BC"/>
    <w:sectPr w:rsidR="00CF76BC" w:rsidSect="00F42A4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D626B9"/>
    <w:multiLevelType w:val="hybridMultilevel"/>
    <w:tmpl w:val="806C2A3A"/>
    <w:lvl w:ilvl="0" w:tplc="CBAC11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D954A1"/>
    <w:multiLevelType w:val="hybridMultilevel"/>
    <w:tmpl w:val="84F8A01C"/>
    <w:lvl w:ilvl="0" w:tplc="E176308C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4D446242"/>
    <w:multiLevelType w:val="hybridMultilevel"/>
    <w:tmpl w:val="8794AA54"/>
    <w:lvl w:ilvl="0" w:tplc="CBAC115C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7CD72270"/>
    <w:multiLevelType w:val="hybridMultilevel"/>
    <w:tmpl w:val="87FE8F52"/>
    <w:lvl w:ilvl="0" w:tplc="CBAC115C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 w16cid:durableId="1952976951">
    <w:abstractNumId w:val="2"/>
  </w:num>
  <w:num w:numId="2" w16cid:durableId="1061051976">
    <w:abstractNumId w:val="3"/>
  </w:num>
  <w:num w:numId="3" w16cid:durableId="1650477514">
    <w:abstractNumId w:val="4"/>
  </w:num>
  <w:num w:numId="4" w16cid:durableId="320936272">
    <w:abstractNumId w:val="5"/>
  </w:num>
  <w:num w:numId="5" w16cid:durableId="1086420033">
    <w:abstractNumId w:val="1"/>
  </w:num>
  <w:num w:numId="6" w16cid:durableId="60846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50"/>
    <w:rsid w:val="00146B7C"/>
    <w:rsid w:val="00163036"/>
    <w:rsid w:val="00345BE4"/>
    <w:rsid w:val="00725CB0"/>
    <w:rsid w:val="00801950"/>
    <w:rsid w:val="00CF76BC"/>
    <w:rsid w:val="00DA5B36"/>
    <w:rsid w:val="00EA3473"/>
    <w:rsid w:val="00F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6C4D"/>
  <w15:docId w15:val="{3FFEEA51-1F33-4BA8-8737-6DF9BFCC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dcterms:created xsi:type="dcterms:W3CDTF">2023-12-19T15:29:00Z</dcterms:created>
  <dcterms:modified xsi:type="dcterms:W3CDTF">2023-12-19T15:29:00Z</dcterms:modified>
</cp:coreProperties>
</file>